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64FA" w:rsidRPr="00116989" w:rsidRDefault="002864FA" w:rsidP="001929C6">
      <w:pPr>
        <w:bidi/>
        <w:spacing w:after="0"/>
        <w:jc w:val="center"/>
        <w:rPr>
          <w:rFonts w:ascii="IranNastaliq" w:hAnsi="IranNastaliq" w:cs="B Nazanin"/>
          <w:b/>
          <w:bCs/>
          <w:sz w:val="36"/>
          <w:szCs w:val="36"/>
          <w:rtl/>
          <w:lang w:bidi="fa-IR"/>
        </w:rPr>
      </w:pPr>
      <w:r w:rsidRPr="00116989">
        <w:rPr>
          <w:rFonts w:ascii="IranNastaliq" w:hAnsi="IranNastaliq" w:cs="B Nazanin" w:hint="cs"/>
          <w:b/>
          <w:bCs/>
          <w:sz w:val="36"/>
          <w:szCs w:val="36"/>
          <w:rtl/>
        </w:rPr>
        <w:t xml:space="preserve">برنامه نیم سال </w:t>
      </w:r>
      <w:r w:rsidR="00FF660B">
        <w:rPr>
          <w:rFonts w:ascii="IranNastaliq" w:hAnsi="IranNastaliq" w:cs="B Nazanin" w:hint="cs"/>
          <w:b/>
          <w:bCs/>
          <w:sz w:val="36"/>
          <w:szCs w:val="36"/>
          <w:rtl/>
        </w:rPr>
        <w:t>اول</w:t>
      </w:r>
      <w:r w:rsidRPr="00116989">
        <w:rPr>
          <w:rFonts w:ascii="IranNastaliq" w:hAnsi="IranNastaliq" w:cs="B Nazanin" w:hint="cs"/>
          <w:b/>
          <w:bCs/>
          <w:sz w:val="36"/>
          <w:szCs w:val="36"/>
          <w:rtl/>
        </w:rPr>
        <w:t xml:space="preserve"> سال تحصیلی 1403/1402 گروه مهندسی برق</w:t>
      </w:r>
      <w:r w:rsidR="00662940">
        <w:rPr>
          <w:rFonts w:ascii="IranNastaliq" w:hAnsi="IranNastaliq" w:cs="B Nazanin" w:hint="cs"/>
          <w:b/>
          <w:bCs/>
          <w:sz w:val="36"/>
          <w:szCs w:val="36"/>
          <w:rtl/>
          <w:lang w:bidi="fa-IR"/>
        </w:rPr>
        <w:t>- ارشد مهندسی پزشکی</w:t>
      </w:r>
    </w:p>
    <w:tbl>
      <w:tblPr>
        <w:tblStyle w:val="TableGrid"/>
        <w:bidiVisual/>
        <w:tblW w:w="15473" w:type="dxa"/>
        <w:tblLayout w:type="fixed"/>
        <w:tblLook w:val="04A0" w:firstRow="1" w:lastRow="0" w:firstColumn="1" w:lastColumn="0" w:noHBand="0" w:noVBand="1"/>
      </w:tblPr>
      <w:tblGrid>
        <w:gridCol w:w="608"/>
        <w:gridCol w:w="900"/>
        <w:gridCol w:w="1710"/>
        <w:gridCol w:w="925"/>
        <w:gridCol w:w="875"/>
        <w:gridCol w:w="1530"/>
        <w:gridCol w:w="855"/>
        <w:gridCol w:w="765"/>
        <w:gridCol w:w="1645"/>
        <w:gridCol w:w="992"/>
        <w:gridCol w:w="850"/>
        <w:gridCol w:w="2095"/>
        <w:gridCol w:w="882"/>
        <w:gridCol w:w="841"/>
      </w:tblGrid>
      <w:tr w:rsidR="00116989" w:rsidRPr="002F6CF4" w:rsidTr="00662940">
        <w:tc>
          <w:tcPr>
            <w:tcW w:w="608" w:type="dxa"/>
            <w:vMerge w:val="restart"/>
            <w:shd w:val="clear" w:color="auto" w:fill="00B0F0"/>
            <w:textDirection w:val="btLr"/>
          </w:tcPr>
          <w:p w:rsidR="00116989" w:rsidRPr="00A56AD8" w:rsidRDefault="00116989" w:rsidP="00C5431F">
            <w:pPr>
              <w:bidi/>
              <w:spacing w:after="0"/>
              <w:ind w:left="113" w:right="113"/>
              <w:jc w:val="center"/>
              <w:rPr>
                <w:rFonts w:ascii="IranNastaliq" w:hAnsi="IranNastaliq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56AD8">
              <w:rPr>
                <w:rFonts w:ascii="IranNastaliq" w:hAnsi="IranNastaliq" w:cs="B Nazanin" w:hint="cs"/>
                <w:b/>
                <w:bCs/>
                <w:sz w:val="24"/>
                <w:szCs w:val="24"/>
                <w:rtl/>
                <w:lang w:bidi="fa-IR"/>
              </w:rPr>
              <w:t>شنبه</w:t>
            </w:r>
          </w:p>
        </w:tc>
        <w:tc>
          <w:tcPr>
            <w:tcW w:w="900" w:type="dxa"/>
            <w:shd w:val="clear" w:color="auto" w:fill="FFFF00"/>
          </w:tcPr>
          <w:p w:rsidR="00116989" w:rsidRPr="00C5431F" w:rsidRDefault="00116989" w:rsidP="00C5431F">
            <w:pPr>
              <w:bidi/>
              <w:spacing w:after="0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710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431F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8-10</w:t>
            </w:r>
          </w:p>
        </w:tc>
        <w:tc>
          <w:tcPr>
            <w:tcW w:w="925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431F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استاد</w:t>
            </w:r>
          </w:p>
        </w:tc>
        <w:tc>
          <w:tcPr>
            <w:tcW w:w="875" w:type="dxa"/>
            <w:shd w:val="clear" w:color="auto" w:fill="FFFF00"/>
          </w:tcPr>
          <w:p w:rsidR="00116989" w:rsidRPr="00C5431F" w:rsidRDefault="00662940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کلاس</w:t>
            </w:r>
          </w:p>
        </w:tc>
        <w:tc>
          <w:tcPr>
            <w:tcW w:w="1530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431F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10-12</w:t>
            </w:r>
          </w:p>
        </w:tc>
        <w:tc>
          <w:tcPr>
            <w:tcW w:w="855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431F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استاد</w:t>
            </w:r>
          </w:p>
        </w:tc>
        <w:tc>
          <w:tcPr>
            <w:tcW w:w="765" w:type="dxa"/>
            <w:shd w:val="clear" w:color="auto" w:fill="FFFF00"/>
          </w:tcPr>
          <w:p w:rsidR="00116989" w:rsidRPr="00C5431F" w:rsidRDefault="00662940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کلاس</w:t>
            </w:r>
          </w:p>
        </w:tc>
        <w:tc>
          <w:tcPr>
            <w:tcW w:w="1645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431F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13:30-15:30</w:t>
            </w:r>
          </w:p>
        </w:tc>
        <w:tc>
          <w:tcPr>
            <w:tcW w:w="992" w:type="dxa"/>
            <w:shd w:val="clear" w:color="auto" w:fill="FFFF00"/>
          </w:tcPr>
          <w:p w:rsidR="00116989" w:rsidRPr="00C5431F" w:rsidRDefault="00662940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استاد</w:t>
            </w:r>
          </w:p>
        </w:tc>
        <w:tc>
          <w:tcPr>
            <w:tcW w:w="850" w:type="dxa"/>
            <w:shd w:val="clear" w:color="auto" w:fill="FFFF00"/>
          </w:tcPr>
          <w:p w:rsidR="00116989" w:rsidRPr="00C5431F" w:rsidRDefault="00662940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کلاس</w:t>
            </w:r>
          </w:p>
        </w:tc>
        <w:tc>
          <w:tcPr>
            <w:tcW w:w="2095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431F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15:30-17:30</w:t>
            </w:r>
          </w:p>
        </w:tc>
        <w:tc>
          <w:tcPr>
            <w:tcW w:w="882" w:type="dxa"/>
            <w:shd w:val="clear" w:color="auto" w:fill="FFFF00"/>
          </w:tcPr>
          <w:p w:rsidR="00116989" w:rsidRPr="00C5431F" w:rsidRDefault="00662940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استاد</w:t>
            </w:r>
          </w:p>
        </w:tc>
        <w:tc>
          <w:tcPr>
            <w:tcW w:w="841" w:type="dxa"/>
            <w:shd w:val="clear" w:color="auto" w:fill="FFFF00"/>
          </w:tcPr>
          <w:p w:rsidR="00116989" w:rsidRPr="00C5431F" w:rsidRDefault="00662940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کلاس</w:t>
            </w:r>
          </w:p>
        </w:tc>
      </w:tr>
      <w:tr w:rsidR="00116989" w:rsidRPr="002F6CF4" w:rsidTr="00662940">
        <w:tc>
          <w:tcPr>
            <w:tcW w:w="608" w:type="dxa"/>
            <w:vMerge/>
            <w:shd w:val="clear" w:color="auto" w:fill="00B0F0"/>
          </w:tcPr>
          <w:p w:rsidR="00116989" w:rsidRPr="00A56AD8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900" w:type="dxa"/>
          </w:tcPr>
          <w:p w:rsidR="00116989" w:rsidRPr="002F6CF4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2F6CF4"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تحصیلات تکمیلی</w:t>
            </w:r>
          </w:p>
        </w:tc>
        <w:tc>
          <w:tcPr>
            <w:tcW w:w="1710" w:type="dxa"/>
          </w:tcPr>
          <w:p w:rsidR="007F2BD7" w:rsidRPr="00662940" w:rsidRDefault="00CA0972" w:rsidP="007F2BD7">
            <w:pPr>
              <w:tabs>
                <w:tab w:val="right" w:pos="1985"/>
              </w:tabs>
              <w:bidi/>
              <w:spacing w:after="0"/>
              <w:jc w:val="both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662940"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کنترل پیش بین</w:t>
            </w:r>
          </w:p>
        </w:tc>
        <w:tc>
          <w:tcPr>
            <w:tcW w:w="925" w:type="dxa"/>
          </w:tcPr>
          <w:p w:rsidR="007F2BD7" w:rsidRPr="00662940" w:rsidRDefault="00CA0972" w:rsidP="00662940">
            <w:pPr>
              <w:bidi/>
              <w:spacing w:after="0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662940"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سمیه بهرامی</w:t>
            </w:r>
          </w:p>
        </w:tc>
        <w:tc>
          <w:tcPr>
            <w:tcW w:w="875" w:type="dxa"/>
          </w:tcPr>
          <w:p w:rsidR="007F2BD7" w:rsidRPr="00662940" w:rsidRDefault="00E36145" w:rsidP="00DD699C">
            <w:pPr>
              <w:bidi/>
              <w:spacing w:after="0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20</w:t>
            </w:r>
            <w:r w:rsidR="00DD699C"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</w:p>
        </w:tc>
        <w:tc>
          <w:tcPr>
            <w:tcW w:w="1530" w:type="dxa"/>
          </w:tcPr>
          <w:p w:rsidR="003A4329" w:rsidRPr="00662940" w:rsidRDefault="003A4329" w:rsidP="00B36856">
            <w:pPr>
              <w:tabs>
                <w:tab w:val="right" w:pos="1985"/>
              </w:tabs>
              <w:bidi/>
              <w:spacing w:after="0"/>
              <w:jc w:val="both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5" w:type="dxa"/>
          </w:tcPr>
          <w:p w:rsidR="00DC0FF9" w:rsidRPr="002F6CF4" w:rsidRDefault="00DC0FF9" w:rsidP="00DC0FF9">
            <w:pPr>
              <w:bidi/>
              <w:spacing w:after="0"/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65" w:type="dxa"/>
          </w:tcPr>
          <w:p w:rsidR="001F22B1" w:rsidRPr="002F6CF4" w:rsidRDefault="001F22B1" w:rsidP="001F22B1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645" w:type="dxa"/>
          </w:tcPr>
          <w:p w:rsidR="00116989" w:rsidRPr="00662940" w:rsidRDefault="00116989" w:rsidP="008E3605">
            <w:pPr>
              <w:bidi/>
              <w:spacing w:after="0"/>
              <w:rPr>
                <w:rFonts w:ascii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662940">
              <w:rPr>
                <w:rFonts w:ascii="Times New Roman" w:hAnsi="Times New Roman" w:cs="B Nazanin" w:hint="cs"/>
                <w:b/>
                <w:bCs/>
                <w:sz w:val="18"/>
                <w:szCs w:val="18"/>
                <w:rtl/>
              </w:rPr>
              <w:t>ابزار دقیق بیومدیکال</w:t>
            </w:r>
          </w:p>
          <w:p w:rsidR="007C4AD6" w:rsidRPr="00662940" w:rsidRDefault="007C4AD6" w:rsidP="00B36856">
            <w:pPr>
              <w:bidi/>
              <w:spacing w:after="0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992" w:type="dxa"/>
          </w:tcPr>
          <w:p w:rsidR="00DD4AB7" w:rsidRPr="00662940" w:rsidRDefault="00662940" w:rsidP="00662940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662940"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ثمین روانشادی</w:t>
            </w:r>
          </w:p>
        </w:tc>
        <w:tc>
          <w:tcPr>
            <w:tcW w:w="850" w:type="dxa"/>
          </w:tcPr>
          <w:p w:rsidR="00DD4AB7" w:rsidRPr="002F6CF4" w:rsidRDefault="00662940" w:rsidP="00DD4AB7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204</w:t>
            </w:r>
          </w:p>
        </w:tc>
        <w:tc>
          <w:tcPr>
            <w:tcW w:w="2095" w:type="dxa"/>
          </w:tcPr>
          <w:p w:rsidR="00116989" w:rsidRPr="00FA5A64" w:rsidRDefault="00116989" w:rsidP="00662940">
            <w:pPr>
              <w:bidi/>
              <w:spacing w:after="0"/>
              <w:rPr>
                <w:rFonts w:ascii="Times New Roman" w:hAnsi="Times New Roman" w:cs="B Nazanin"/>
                <w:b/>
                <w:bCs/>
                <w:color w:val="00B050"/>
                <w:sz w:val="18"/>
                <w:szCs w:val="18"/>
                <w:rtl/>
                <w:lang w:bidi="fa-IR"/>
              </w:rPr>
            </w:pPr>
          </w:p>
        </w:tc>
        <w:tc>
          <w:tcPr>
            <w:tcW w:w="882" w:type="dxa"/>
          </w:tcPr>
          <w:p w:rsidR="00116989" w:rsidRDefault="00116989" w:rsidP="00FA5A64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color w:val="00B050"/>
                <w:sz w:val="18"/>
                <w:szCs w:val="18"/>
                <w:rtl/>
                <w:lang w:bidi="fa-IR"/>
              </w:rPr>
            </w:pPr>
          </w:p>
          <w:p w:rsidR="00116989" w:rsidRPr="002F6CF4" w:rsidRDefault="00116989" w:rsidP="00FA5A64">
            <w:pPr>
              <w:bidi/>
              <w:spacing w:after="0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41" w:type="dxa"/>
          </w:tcPr>
          <w:p w:rsidR="002E038A" w:rsidRDefault="002E038A" w:rsidP="002E038A">
            <w:pPr>
              <w:bidi/>
              <w:spacing w:after="0"/>
              <w:rPr>
                <w:rFonts w:ascii="IranNastaliq" w:hAnsi="IranNastaliq" w:cs="B Nazanin"/>
                <w:b/>
                <w:bCs/>
                <w:color w:val="000000" w:themeColor="text1"/>
                <w:sz w:val="18"/>
                <w:szCs w:val="18"/>
                <w:rtl/>
                <w:lang w:bidi="fa-IR"/>
              </w:rPr>
            </w:pPr>
          </w:p>
          <w:p w:rsidR="002E038A" w:rsidRPr="005656B3" w:rsidRDefault="002E038A" w:rsidP="002E038A">
            <w:pPr>
              <w:bidi/>
              <w:spacing w:after="0"/>
              <w:rPr>
                <w:rFonts w:ascii="IranNastaliq" w:hAnsi="IranNastaliq" w:cs="B Nazanin"/>
                <w:b/>
                <w:bCs/>
                <w:color w:val="00B050"/>
                <w:sz w:val="18"/>
                <w:szCs w:val="18"/>
                <w:rtl/>
                <w:lang w:bidi="fa-IR"/>
              </w:rPr>
            </w:pPr>
          </w:p>
        </w:tc>
      </w:tr>
      <w:tr w:rsidR="00116989" w:rsidRPr="002F6CF4" w:rsidTr="00662940">
        <w:tc>
          <w:tcPr>
            <w:tcW w:w="608" w:type="dxa"/>
            <w:vMerge w:val="restart"/>
            <w:shd w:val="clear" w:color="auto" w:fill="00B0F0"/>
            <w:textDirection w:val="btLr"/>
          </w:tcPr>
          <w:p w:rsidR="00116989" w:rsidRPr="00A56AD8" w:rsidRDefault="00116989" w:rsidP="00C5431F">
            <w:pPr>
              <w:bidi/>
              <w:spacing w:after="0"/>
              <w:ind w:left="113" w:right="113"/>
              <w:jc w:val="center"/>
              <w:rPr>
                <w:rFonts w:ascii="IranNastaliq" w:hAnsi="IranNastaliq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56AD8">
              <w:rPr>
                <w:rFonts w:ascii="IranNastaliq" w:hAnsi="IranNastaliq" w:cs="B Nazanin" w:hint="cs"/>
                <w:b/>
                <w:bCs/>
                <w:sz w:val="24"/>
                <w:szCs w:val="24"/>
                <w:rtl/>
                <w:lang w:bidi="fa-IR"/>
              </w:rPr>
              <w:t>یکشنبه</w:t>
            </w:r>
          </w:p>
        </w:tc>
        <w:tc>
          <w:tcPr>
            <w:tcW w:w="900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710" w:type="dxa"/>
            <w:shd w:val="clear" w:color="auto" w:fill="FFFF00"/>
          </w:tcPr>
          <w:p w:rsidR="00116989" w:rsidRPr="00662940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662940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8-10</w:t>
            </w:r>
          </w:p>
        </w:tc>
        <w:tc>
          <w:tcPr>
            <w:tcW w:w="925" w:type="dxa"/>
            <w:shd w:val="clear" w:color="auto" w:fill="FFFF00"/>
          </w:tcPr>
          <w:p w:rsidR="00116989" w:rsidRPr="00662940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75" w:type="dxa"/>
            <w:shd w:val="clear" w:color="auto" w:fill="FFFF00"/>
          </w:tcPr>
          <w:p w:rsidR="00116989" w:rsidRPr="00662940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530" w:type="dxa"/>
            <w:shd w:val="clear" w:color="auto" w:fill="FFFF00"/>
          </w:tcPr>
          <w:p w:rsidR="00116989" w:rsidRPr="00662940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662940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10-12</w:t>
            </w:r>
          </w:p>
        </w:tc>
        <w:tc>
          <w:tcPr>
            <w:tcW w:w="855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765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645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431F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13:30-15:30</w:t>
            </w:r>
          </w:p>
        </w:tc>
        <w:tc>
          <w:tcPr>
            <w:tcW w:w="992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50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2095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431F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15:30-17:30</w:t>
            </w:r>
          </w:p>
        </w:tc>
        <w:tc>
          <w:tcPr>
            <w:tcW w:w="882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41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116989" w:rsidRPr="002F6CF4" w:rsidTr="00662940">
        <w:tc>
          <w:tcPr>
            <w:tcW w:w="608" w:type="dxa"/>
            <w:vMerge/>
            <w:shd w:val="clear" w:color="auto" w:fill="00B0F0"/>
          </w:tcPr>
          <w:p w:rsidR="00116989" w:rsidRPr="00A56AD8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900" w:type="dxa"/>
          </w:tcPr>
          <w:p w:rsidR="00116989" w:rsidRPr="002F6CF4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تحصیلات تکمیلی</w:t>
            </w:r>
          </w:p>
        </w:tc>
        <w:tc>
          <w:tcPr>
            <w:tcW w:w="1710" w:type="dxa"/>
          </w:tcPr>
          <w:p w:rsidR="00CA7D43" w:rsidRPr="00662940" w:rsidRDefault="00662940" w:rsidP="00F079F3">
            <w:pPr>
              <w:tabs>
                <w:tab w:val="right" w:pos="1985"/>
              </w:tabs>
              <w:bidi/>
              <w:spacing w:after="0"/>
              <w:jc w:val="both"/>
              <w:rPr>
                <w:rFonts w:ascii="Times New Roman" w:hAnsi="Times New Roman" w:cs="B Nazanin"/>
                <w:b/>
                <w:bCs/>
                <w:sz w:val="18"/>
                <w:szCs w:val="18"/>
                <w:rtl/>
              </w:rPr>
            </w:pPr>
            <w:r>
              <w:rPr>
                <w:rFonts w:ascii="Times New Roman" w:hAnsi="Times New Roman" w:cs="B Nazanin" w:hint="cs"/>
                <w:b/>
                <w:bCs/>
                <w:sz w:val="18"/>
                <w:szCs w:val="18"/>
                <w:rtl/>
              </w:rPr>
              <w:t>ریاضیات مهندسی پیشرفته</w:t>
            </w:r>
          </w:p>
        </w:tc>
        <w:tc>
          <w:tcPr>
            <w:tcW w:w="925" w:type="dxa"/>
          </w:tcPr>
          <w:p w:rsidR="00BD1507" w:rsidRPr="00662940" w:rsidRDefault="00662940" w:rsidP="00662940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محمد سجاد بیاتی</w:t>
            </w:r>
          </w:p>
        </w:tc>
        <w:tc>
          <w:tcPr>
            <w:tcW w:w="875" w:type="dxa"/>
          </w:tcPr>
          <w:p w:rsidR="000935E8" w:rsidRPr="00662940" w:rsidRDefault="00662940" w:rsidP="00662940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204</w:t>
            </w:r>
          </w:p>
        </w:tc>
        <w:tc>
          <w:tcPr>
            <w:tcW w:w="1530" w:type="dxa"/>
          </w:tcPr>
          <w:p w:rsidR="00116989" w:rsidRPr="00662940" w:rsidRDefault="00116989" w:rsidP="005B452D">
            <w:pPr>
              <w:tabs>
                <w:tab w:val="right" w:pos="1985"/>
              </w:tabs>
              <w:bidi/>
              <w:spacing w:after="0"/>
              <w:jc w:val="both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662940"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کنترل پیش بین</w:t>
            </w:r>
            <w:r w:rsidR="00CA0972"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(فرد)</w:t>
            </w:r>
          </w:p>
          <w:p w:rsidR="005B452D" w:rsidRPr="00662940" w:rsidRDefault="005B452D" w:rsidP="005B452D">
            <w:pPr>
              <w:tabs>
                <w:tab w:val="right" w:pos="1985"/>
              </w:tabs>
              <w:bidi/>
              <w:spacing w:after="0"/>
              <w:jc w:val="both"/>
              <w:rPr>
                <w:rFonts w:ascii="IranNastaliq" w:hAnsi="IranNastaliq" w:cs="B Nazanin"/>
                <w:b/>
                <w:bCs/>
                <w:sz w:val="18"/>
                <w:szCs w:val="18"/>
                <w:lang w:bidi="fa-IR"/>
              </w:rPr>
            </w:pPr>
          </w:p>
        </w:tc>
        <w:tc>
          <w:tcPr>
            <w:tcW w:w="855" w:type="dxa"/>
          </w:tcPr>
          <w:p w:rsidR="00116989" w:rsidRPr="002F6CF4" w:rsidRDefault="00662940" w:rsidP="005B452D">
            <w:pPr>
              <w:bidi/>
              <w:spacing w:after="0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سمیه بهرامی</w:t>
            </w:r>
          </w:p>
        </w:tc>
        <w:tc>
          <w:tcPr>
            <w:tcW w:w="765" w:type="dxa"/>
          </w:tcPr>
          <w:p w:rsidR="00116989" w:rsidRPr="002F6CF4" w:rsidRDefault="00662940" w:rsidP="00DD699C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20</w:t>
            </w:r>
            <w:r w:rsidR="00DD699C"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1</w:t>
            </w:r>
            <w:bookmarkStart w:id="0" w:name="_GoBack"/>
            <w:bookmarkEnd w:id="0"/>
          </w:p>
        </w:tc>
        <w:tc>
          <w:tcPr>
            <w:tcW w:w="1645" w:type="dxa"/>
          </w:tcPr>
          <w:p w:rsidR="00116989" w:rsidRPr="002F6CF4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992" w:type="dxa"/>
          </w:tcPr>
          <w:p w:rsidR="00116989" w:rsidRPr="002F6CF4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0" w:type="dxa"/>
          </w:tcPr>
          <w:p w:rsidR="00116989" w:rsidRPr="002F6CF4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095" w:type="dxa"/>
          </w:tcPr>
          <w:p w:rsidR="00116989" w:rsidRPr="002F6CF4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82" w:type="dxa"/>
          </w:tcPr>
          <w:p w:rsidR="00116989" w:rsidRPr="002F6CF4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41" w:type="dxa"/>
          </w:tcPr>
          <w:p w:rsidR="00116989" w:rsidRPr="002F6CF4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116989" w:rsidRPr="002F6CF4" w:rsidTr="00662940">
        <w:tc>
          <w:tcPr>
            <w:tcW w:w="608" w:type="dxa"/>
            <w:vMerge w:val="restart"/>
            <w:shd w:val="clear" w:color="auto" w:fill="00B0F0"/>
            <w:textDirection w:val="btLr"/>
          </w:tcPr>
          <w:p w:rsidR="00116989" w:rsidRPr="00A56AD8" w:rsidRDefault="00116989" w:rsidP="00C5431F">
            <w:pPr>
              <w:bidi/>
              <w:spacing w:after="0"/>
              <w:ind w:left="113" w:right="113"/>
              <w:jc w:val="center"/>
              <w:rPr>
                <w:rFonts w:ascii="IranNastaliq" w:hAnsi="IranNastaliq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56AD8">
              <w:rPr>
                <w:rFonts w:ascii="IranNastaliq" w:hAnsi="IranNastaliq" w:cs="B Nazanin" w:hint="cs"/>
                <w:b/>
                <w:bCs/>
                <w:sz w:val="24"/>
                <w:szCs w:val="24"/>
                <w:rtl/>
                <w:lang w:bidi="fa-IR"/>
              </w:rPr>
              <w:t>دوشنبه</w:t>
            </w:r>
          </w:p>
        </w:tc>
        <w:tc>
          <w:tcPr>
            <w:tcW w:w="900" w:type="dxa"/>
            <w:shd w:val="clear" w:color="auto" w:fill="FFFF00"/>
          </w:tcPr>
          <w:p w:rsidR="00116989" w:rsidRPr="002F6CF4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710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431F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8-10</w:t>
            </w:r>
          </w:p>
        </w:tc>
        <w:tc>
          <w:tcPr>
            <w:tcW w:w="925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75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3150" w:type="dxa"/>
            <w:gridSpan w:val="3"/>
            <w:vMerge w:val="restart"/>
            <w:shd w:val="clear" w:color="auto" w:fill="5B9BD5" w:themeFill="accent1"/>
          </w:tcPr>
          <w:p w:rsidR="00116989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44"/>
                <w:szCs w:val="44"/>
                <w:rtl/>
                <w:lang w:bidi="fa-IR"/>
              </w:rPr>
            </w:pPr>
          </w:p>
          <w:p w:rsidR="00116989" w:rsidRPr="00C5431F" w:rsidRDefault="00116989" w:rsidP="00662940">
            <w:pPr>
              <w:bidi/>
              <w:spacing w:after="0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313B2C">
              <w:rPr>
                <w:rFonts w:ascii="IranNastaliq" w:hAnsi="IranNastaliq" w:cs="B Nazanin" w:hint="cs"/>
                <w:b/>
                <w:bCs/>
                <w:sz w:val="44"/>
                <w:szCs w:val="44"/>
                <w:rtl/>
                <w:lang w:bidi="fa-IR"/>
              </w:rPr>
              <w:t>ساعت فرهنگ</w:t>
            </w:r>
          </w:p>
        </w:tc>
        <w:tc>
          <w:tcPr>
            <w:tcW w:w="1645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431F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13:30-15:30</w:t>
            </w:r>
          </w:p>
        </w:tc>
        <w:tc>
          <w:tcPr>
            <w:tcW w:w="992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50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2095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431F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15:30-17:30</w:t>
            </w:r>
          </w:p>
        </w:tc>
        <w:tc>
          <w:tcPr>
            <w:tcW w:w="882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41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116989" w:rsidRPr="002F6CF4" w:rsidTr="00662940">
        <w:tc>
          <w:tcPr>
            <w:tcW w:w="608" w:type="dxa"/>
            <w:vMerge/>
            <w:shd w:val="clear" w:color="auto" w:fill="00B0F0"/>
          </w:tcPr>
          <w:p w:rsidR="00116989" w:rsidRPr="00A56AD8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900" w:type="dxa"/>
          </w:tcPr>
          <w:p w:rsidR="00116989" w:rsidRPr="002F6CF4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تحصیلات تکمیلی</w:t>
            </w:r>
          </w:p>
        </w:tc>
        <w:tc>
          <w:tcPr>
            <w:tcW w:w="1710" w:type="dxa"/>
          </w:tcPr>
          <w:p w:rsidR="007F56AD" w:rsidRPr="002F6CF4" w:rsidRDefault="007F56AD" w:rsidP="007F56AD">
            <w:pPr>
              <w:bidi/>
              <w:spacing w:after="0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925" w:type="dxa"/>
          </w:tcPr>
          <w:p w:rsidR="007F56AD" w:rsidRPr="002F6CF4" w:rsidRDefault="007F56AD" w:rsidP="00550FF3">
            <w:pPr>
              <w:bidi/>
              <w:spacing w:after="0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75" w:type="dxa"/>
          </w:tcPr>
          <w:p w:rsidR="007F56AD" w:rsidRPr="002F6CF4" w:rsidRDefault="007F56AD" w:rsidP="007F56AD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150" w:type="dxa"/>
            <w:gridSpan w:val="3"/>
            <w:vMerge/>
            <w:shd w:val="clear" w:color="auto" w:fill="5B9BD5" w:themeFill="accent1"/>
          </w:tcPr>
          <w:p w:rsidR="00116989" w:rsidRPr="002F6CF4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645" w:type="dxa"/>
          </w:tcPr>
          <w:p w:rsidR="00662940" w:rsidRPr="00662940" w:rsidRDefault="00116989" w:rsidP="00662940">
            <w:pPr>
              <w:bidi/>
              <w:spacing w:after="0"/>
              <w:rPr>
                <w:rFonts w:ascii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662940">
              <w:rPr>
                <w:rFonts w:ascii="Times New Roman" w:hAnsi="Times New Roman" w:cs="B Nazanin" w:hint="cs"/>
                <w:b/>
                <w:bCs/>
                <w:sz w:val="18"/>
                <w:szCs w:val="18"/>
                <w:rtl/>
              </w:rPr>
              <w:t>مدلسازی‌سیستم‌های بیولوژیکی (زوج )</w:t>
            </w:r>
          </w:p>
          <w:p w:rsidR="00662940" w:rsidRPr="00662940" w:rsidRDefault="00662940" w:rsidP="00662940">
            <w:pPr>
              <w:bidi/>
              <w:spacing w:after="0"/>
              <w:rPr>
                <w:rFonts w:ascii="Times New Roman" w:hAnsi="Times New Roman" w:cs="B Nazanin"/>
                <w:b/>
                <w:bCs/>
                <w:sz w:val="18"/>
                <w:szCs w:val="18"/>
                <w:rtl/>
              </w:rPr>
            </w:pPr>
          </w:p>
          <w:p w:rsidR="00AA426B" w:rsidRPr="00662940" w:rsidRDefault="00116989" w:rsidP="00662940">
            <w:pPr>
              <w:bidi/>
              <w:spacing w:after="0"/>
              <w:rPr>
                <w:rFonts w:ascii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662940">
              <w:rPr>
                <w:rFonts w:ascii="Times New Roman" w:hAnsi="Times New Roman" w:cs="B Nazanin" w:hint="cs"/>
                <w:b/>
                <w:bCs/>
                <w:sz w:val="18"/>
                <w:szCs w:val="18"/>
                <w:rtl/>
              </w:rPr>
              <w:t>ابزار دقیق بیومدیکال (فرد)</w:t>
            </w:r>
          </w:p>
        </w:tc>
        <w:tc>
          <w:tcPr>
            <w:tcW w:w="992" w:type="dxa"/>
          </w:tcPr>
          <w:p w:rsidR="00116989" w:rsidRPr="00662940" w:rsidRDefault="00662940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662940"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ثمین روانشادی</w:t>
            </w:r>
          </w:p>
          <w:p w:rsidR="00116989" w:rsidRPr="00662940" w:rsidRDefault="00116989" w:rsidP="00997BD5">
            <w:pPr>
              <w:bidi/>
              <w:spacing w:after="0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:rsidR="00DA10C8" w:rsidRPr="00662940" w:rsidRDefault="00662940" w:rsidP="00662940">
            <w:pPr>
              <w:bidi/>
              <w:spacing w:after="0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662940"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ثمین روانشادی</w:t>
            </w:r>
          </w:p>
        </w:tc>
        <w:tc>
          <w:tcPr>
            <w:tcW w:w="850" w:type="dxa"/>
          </w:tcPr>
          <w:p w:rsidR="0010693D" w:rsidRDefault="00662940" w:rsidP="0010693D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204</w:t>
            </w:r>
          </w:p>
          <w:p w:rsidR="00662940" w:rsidRDefault="00662940" w:rsidP="00662940">
            <w:pPr>
              <w:bidi/>
              <w:spacing w:after="0"/>
              <w:jc w:val="center"/>
              <w:rPr>
                <w:rFonts w:ascii="IranNastaliq" w:hAnsi="IranNastaliq" w:cs="B Nazanin"/>
                <w:sz w:val="18"/>
                <w:szCs w:val="18"/>
                <w:rtl/>
                <w:lang w:bidi="fa-IR"/>
              </w:rPr>
            </w:pPr>
          </w:p>
          <w:p w:rsidR="00662940" w:rsidRDefault="00662940" w:rsidP="00662940">
            <w:pPr>
              <w:bidi/>
              <w:spacing w:after="0"/>
              <w:jc w:val="center"/>
              <w:rPr>
                <w:rFonts w:ascii="IranNastaliq" w:hAnsi="IranNastaliq" w:cs="B Nazanin"/>
                <w:sz w:val="18"/>
                <w:szCs w:val="18"/>
                <w:rtl/>
                <w:lang w:bidi="fa-IR"/>
              </w:rPr>
            </w:pPr>
          </w:p>
          <w:p w:rsidR="00662940" w:rsidRPr="00C9622B" w:rsidRDefault="00662940" w:rsidP="00662940">
            <w:pPr>
              <w:bidi/>
              <w:spacing w:after="0"/>
              <w:jc w:val="center"/>
              <w:rPr>
                <w:rFonts w:ascii="IranNastaliq" w:hAnsi="IranNastaliq" w:cs="B Nazanin"/>
                <w:sz w:val="18"/>
                <w:szCs w:val="18"/>
                <w:rtl/>
                <w:lang w:bidi="fa-IR"/>
              </w:rPr>
            </w:pPr>
            <w:r w:rsidRPr="00662940"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204</w:t>
            </w:r>
          </w:p>
        </w:tc>
        <w:tc>
          <w:tcPr>
            <w:tcW w:w="2095" w:type="dxa"/>
          </w:tcPr>
          <w:p w:rsidR="00BC7F15" w:rsidRPr="002F6CF4" w:rsidRDefault="00BC7F15" w:rsidP="005C23BD">
            <w:pPr>
              <w:tabs>
                <w:tab w:val="right" w:pos="1985"/>
              </w:tabs>
              <w:bidi/>
              <w:spacing w:after="0"/>
              <w:jc w:val="both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82" w:type="dxa"/>
          </w:tcPr>
          <w:p w:rsidR="00BC7F15" w:rsidRPr="002F6CF4" w:rsidRDefault="00BC7F15" w:rsidP="000D7433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41" w:type="dxa"/>
          </w:tcPr>
          <w:p w:rsidR="00C117CE" w:rsidRPr="002F6CF4" w:rsidRDefault="00C117CE" w:rsidP="009C1239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116989" w:rsidRPr="002F6CF4" w:rsidTr="00662940">
        <w:tc>
          <w:tcPr>
            <w:tcW w:w="608" w:type="dxa"/>
            <w:vMerge w:val="restart"/>
            <w:shd w:val="clear" w:color="auto" w:fill="00B0F0"/>
            <w:textDirection w:val="btLr"/>
          </w:tcPr>
          <w:p w:rsidR="00116989" w:rsidRPr="00A56AD8" w:rsidRDefault="00116989" w:rsidP="00C5431F">
            <w:pPr>
              <w:bidi/>
              <w:spacing w:after="0"/>
              <w:ind w:left="113" w:right="113"/>
              <w:jc w:val="center"/>
              <w:rPr>
                <w:rFonts w:ascii="IranNastaliq" w:hAnsi="IranNastaliq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56AD8">
              <w:rPr>
                <w:rFonts w:ascii="IranNastaliq" w:hAnsi="IranNastaliq" w:cs="B Nazanin" w:hint="cs"/>
                <w:b/>
                <w:bCs/>
                <w:sz w:val="24"/>
                <w:szCs w:val="24"/>
                <w:rtl/>
                <w:lang w:bidi="fa-IR"/>
              </w:rPr>
              <w:t>سه شنبه</w:t>
            </w:r>
          </w:p>
        </w:tc>
        <w:tc>
          <w:tcPr>
            <w:tcW w:w="900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710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431F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8-10</w:t>
            </w:r>
          </w:p>
        </w:tc>
        <w:tc>
          <w:tcPr>
            <w:tcW w:w="925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75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530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431F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10-12</w:t>
            </w:r>
          </w:p>
        </w:tc>
        <w:tc>
          <w:tcPr>
            <w:tcW w:w="855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765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645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431F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13:30-15:30</w:t>
            </w:r>
          </w:p>
        </w:tc>
        <w:tc>
          <w:tcPr>
            <w:tcW w:w="992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50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2095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431F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15:30-17:30</w:t>
            </w:r>
          </w:p>
        </w:tc>
        <w:tc>
          <w:tcPr>
            <w:tcW w:w="882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41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116989" w:rsidRPr="002F6CF4" w:rsidTr="00662940">
        <w:tc>
          <w:tcPr>
            <w:tcW w:w="608" w:type="dxa"/>
            <w:vMerge/>
            <w:shd w:val="clear" w:color="auto" w:fill="00B0F0"/>
          </w:tcPr>
          <w:p w:rsidR="00116989" w:rsidRPr="00A56AD8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900" w:type="dxa"/>
          </w:tcPr>
          <w:p w:rsidR="00116989" w:rsidRPr="002F6CF4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تحصیلات تکمیلی</w:t>
            </w:r>
          </w:p>
        </w:tc>
        <w:tc>
          <w:tcPr>
            <w:tcW w:w="1710" w:type="dxa"/>
          </w:tcPr>
          <w:p w:rsidR="00FB36F9" w:rsidRPr="00662940" w:rsidRDefault="00FB36F9" w:rsidP="00FB36F9">
            <w:pPr>
              <w:bidi/>
              <w:spacing w:after="0"/>
              <w:rPr>
                <w:rFonts w:ascii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662940">
              <w:rPr>
                <w:rFonts w:ascii="Times New Roman" w:hAnsi="Times New Roman" w:cs="B Nazanin" w:hint="cs"/>
                <w:b/>
                <w:bCs/>
                <w:sz w:val="18"/>
                <w:szCs w:val="18"/>
                <w:rtl/>
              </w:rPr>
              <w:t>ریاضیات مهندسی پیشرفته (فرد)</w:t>
            </w:r>
          </w:p>
          <w:p w:rsidR="00F8267F" w:rsidRPr="00662940" w:rsidRDefault="00F8267F" w:rsidP="00FB36F9">
            <w:pPr>
              <w:bidi/>
              <w:spacing w:after="0"/>
              <w:rPr>
                <w:rFonts w:ascii="Times New Roman" w:hAnsi="Times New Roman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925" w:type="dxa"/>
          </w:tcPr>
          <w:p w:rsidR="00BA6914" w:rsidRPr="00662940" w:rsidRDefault="00662940" w:rsidP="00662940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662940"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محمد سجاد بیاتی</w:t>
            </w:r>
          </w:p>
        </w:tc>
        <w:tc>
          <w:tcPr>
            <w:tcW w:w="875" w:type="dxa"/>
          </w:tcPr>
          <w:p w:rsidR="00FB36F9" w:rsidRPr="00662940" w:rsidRDefault="00662940" w:rsidP="00FB36F9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lang w:bidi="fa-IR"/>
              </w:rPr>
            </w:pPr>
            <w:r w:rsidRPr="00662940"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204</w:t>
            </w:r>
          </w:p>
        </w:tc>
        <w:tc>
          <w:tcPr>
            <w:tcW w:w="1530" w:type="dxa"/>
          </w:tcPr>
          <w:p w:rsidR="004B10CB" w:rsidRPr="007F56AD" w:rsidRDefault="004B10CB" w:rsidP="00AC6C41">
            <w:pPr>
              <w:bidi/>
              <w:spacing w:after="0"/>
              <w:rPr>
                <w:rFonts w:asciiTheme="majorBidi" w:hAnsiTheme="majorBidi" w:cs="B Nazanin"/>
                <w:b/>
                <w:bCs/>
                <w:color w:val="00B050"/>
                <w:sz w:val="18"/>
                <w:szCs w:val="18"/>
                <w:rtl/>
                <w:lang w:bidi="fa-IR"/>
              </w:rPr>
            </w:pPr>
          </w:p>
        </w:tc>
        <w:tc>
          <w:tcPr>
            <w:tcW w:w="855" w:type="dxa"/>
          </w:tcPr>
          <w:p w:rsidR="00DF4D7D" w:rsidRPr="00C23CC6" w:rsidRDefault="00DF4D7D" w:rsidP="00CC456D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color w:val="FF0000"/>
                <w:sz w:val="18"/>
                <w:szCs w:val="18"/>
                <w:rtl/>
                <w:lang w:bidi="fa-IR"/>
              </w:rPr>
            </w:pPr>
          </w:p>
        </w:tc>
        <w:tc>
          <w:tcPr>
            <w:tcW w:w="765" w:type="dxa"/>
          </w:tcPr>
          <w:p w:rsidR="00FB36F9" w:rsidRPr="002F6CF4" w:rsidRDefault="00FB36F9" w:rsidP="00FB36F9">
            <w:pPr>
              <w:bidi/>
              <w:spacing w:after="0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645" w:type="dxa"/>
          </w:tcPr>
          <w:p w:rsidR="00116989" w:rsidRPr="00662940" w:rsidRDefault="00116989" w:rsidP="008E3605">
            <w:pPr>
              <w:bidi/>
              <w:spacing w:after="0"/>
              <w:rPr>
                <w:rFonts w:ascii="Times New Roman" w:hAnsi="Times New Roman" w:cs="B Nazanin"/>
                <w:b/>
                <w:bCs/>
                <w:sz w:val="18"/>
                <w:szCs w:val="18"/>
                <w:rtl/>
              </w:rPr>
            </w:pPr>
            <w:r w:rsidRPr="00662940">
              <w:rPr>
                <w:rFonts w:ascii="Times New Roman" w:hAnsi="Times New Roman" w:cs="B Nazanin" w:hint="cs"/>
                <w:b/>
                <w:bCs/>
                <w:sz w:val="18"/>
                <w:szCs w:val="18"/>
                <w:rtl/>
              </w:rPr>
              <w:t>مدلسازی سیستم</w:t>
            </w:r>
            <w:r w:rsidRPr="00662940">
              <w:rPr>
                <w:rFonts w:ascii="Times New Roman" w:hAnsi="Times New Roman" w:cs="B Nazanin"/>
                <w:b/>
                <w:bCs/>
                <w:sz w:val="18"/>
                <w:szCs w:val="18"/>
                <w:rtl/>
              </w:rPr>
              <w:softHyphen/>
            </w:r>
            <w:r w:rsidRPr="00662940">
              <w:rPr>
                <w:rFonts w:ascii="Times New Roman" w:hAnsi="Times New Roman" w:cs="B Nazanin" w:hint="cs"/>
                <w:b/>
                <w:bCs/>
                <w:sz w:val="18"/>
                <w:szCs w:val="18"/>
                <w:rtl/>
              </w:rPr>
              <w:t>های بیولوژیکی</w:t>
            </w:r>
          </w:p>
          <w:p w:rsidR="00344DBF" w:rsidRPr="00662940" w:rsidRDefault="00344DBF" w:rsidP="009A6DA9">
            <w:pPr>
              <w:bidi/>
              <w:spacing w:after="0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992" w:type="dxa"/>
          </w:tcPr>
          <w:p w:rsidR="00116989" w:rsidRPr="00662940" w:rsidRDefault="00116989" w:rsidP="00604871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662940"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د.روانشادی</w:t>
            </w:r>
          </w:p>
          <w:p w:rsidR="00187BA2" w:rsidRPr="00662940" w:rsidRDefault="00187BA2" w:rsidP="00873797">
            <w:pPr>
              <w:bidi/>
              <w:spacing w:after="0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:rsidR="00187BA2" w:rsidRPr="00662940" w:rsidRDefault="00187BA2" w:rsidP="00187BA2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0" w:type="dxa"/>
          </w:tcPr>
          <w:p w:rsidR="00116989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204</w:t>
            </w:r>
          </w:p>
          <w:p w:rsidR="00116989" w:rsidRDefault="00116989" w:rsidP="00FA5A64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  <w:p w:rsidR="00116989" w:rsidRPr="002F6CF4" w:rsidRDefault="00116989" w:rsidP="00873797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095" w:type="dxa"/>
          </w:tcPr>
          <w:p w:rsidR="00116989" w:rsidRPr="002F6CF4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82" w:type="dxa"/>
          </w:tcPr>
          <w:p w:rsidR="00116989" w:rsidRPr="002F6CF4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41" w:type="dxa"/>
          </w:tcPr>
          <w:p w:rsidR="00116989" w:rsidRPr="002F6CF4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116989" w:rsidRPr="002F6CF4" w:rsidTr="00662940">
        <w:tc>
          <w:tcPr>
            <w:tcW w:w="608" w:type="dxa"/>
            <w:vMerge w:val="restart"/>
            <w:shd w:val="clear" w:color="auto" w:fill="00B0F0"/>
            <w:textDirection w:val="btLr"/>
          </w:tcPr>
          <w:p w:rsidR="00116989" w:rsidRPr="00A56AD8" w:rsidRDefault="00116989" w:rsidP="00C5431F">
            <w:pPr>
              <w:bidi/>
              <w:spacing w:after="0"/>
              <w:ind w:left="113" w:right="113"/>
              <w:jc w:val="center"/>
              <w:rPr>
                <w:rFonts w:ascii="IranNastaliq" w:hAnsi="IranNastaliq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56AD8">
              <w:rPr>
                <w:rFonts w:ascii="IranNastaliq" w:hAnsi="IranNastaliq" w:cs="B Nazanin" w:hint="cs"/>
                <w:b/>
                <w:bCs/>
                <w:sz w:val="24"/>
                <w:szCs w:val="24"/>
                <w:rtl/>
                <w:lang w:bidi="fa-IR"/>
              </w:rPr>
              <w:t>چهارشنبه</w:t>
            </w:r>
          </w:p>
        </w:tc>
        <w:tc>
          <w:tcPr>
            <w:tcW w:w="900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710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431F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8-10</w:t>
            </w:r>
          </w:p>
        </w:tc>
        <w:tc>
          <w:tcPr>
            <w:tcW w:w="925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75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530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431F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10-12</w:t>
            </w:r>
          </w:p>
        </w:tc>
        <w:tc>
          <w:tcPr>
            <w:tcW w:w="855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765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645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431F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13:30-15:30</w:t>
            </w:r>
          </w:p>
        </w:tc>
        <w:tc>
          <w:tcPr>
            <w:tcW w:w="992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50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2095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431F">
              <w:rPr>
                <w:rFonts w:ascii="IranNastaliq" w:hAnsi="IranNastaliq" w:cs="B Nazanin" w:hint="cs"/>
                <w:b/>
                <w:bCs/>
                <w:sz w:val="28"/>
                <w:szCs w:val="28"/>
                <w:rtl/>
                <w:lang w:bidi="fa-IR"/>
              </w:rPr>
              <w:t>15:30-17:30</w:t>
            </w:r>
          </w:p>
        </w:tc>
        <w:tc>
          <w:tcPr>
            <w:tcW w:w="882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841" w:type="dxa"/>
            <w:shd w:val="clear" w:color="auto" w:fill="FFFF00"/>
          </w:tcPr>
          <w:p w:rsidR="00116989" w:rsidRPr="00C5431F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  <w:tr w:rsidR="00116989" w:rsidRPr="002F6CF4" w:rsidTr="00662940">
        <w:tc>
          <w:tcPr>
            <w:tcW w:w="608" w:type="dxa"/>
            <w:vMerge/>
            <w:shd w:val="clear" w:color="auto" w:fill="00B0F0"/>
          </w:tcPr>
          <w:p w:rsidR="00116989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900" w:type="dxa"/>
          </w:tcPr>
          <w:p w:rsidR="00116989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ascii="IranNastaliq" w:hAnsi="IranNastaliq" w:cs="B Nazanin" w:hint="cs"/>
                <w:b/>
                <w:bCs/>
                <w:sz w:val="18"/>
                <w:szCs w:val="18"/>
                <w:rtl/>
                <w:lang w:bidi="fa-IR"/>
              </w:rPr>
              <w:t>تحصیلات تکمیلی</w:t>
            </w:r>
          </w:p>
        </w:tc>
        <w:tc>
          <w:tcPr>
            <w:tcW w:w="1710" w:type="dxa"/>
          </w:tcPr>
          <w:p w:rsidR="00116989" w:rsidRPr="002F6CF4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925" w:type="dxa"/>
          </w:tcPr>
          <w:p w:rsidR="00116989" w:rsidRPr="002F6CF4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75" w:type="dxa"/>
          </w:tcPr>
          <w:p w:rsidR="00116989" w:rsidRPr="002F6CF4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530" w:type="dxa"/>
          </w:tcPr>
          <w:p w:rsidR="00116989" w:rsidRPr="002F6CF4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5" w:type="dxa"/>
          </w:tcPr>
          <w:p w:rsidR="00116989" w:rsidRPr="002F6CF4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765" w:type="dxa"/>
          </w:tcPr>
          <w:p w:rsidR="00116989" w:rsidRPr="002F6CF4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645" w:type="dxa"/>
          </w:tcPr>
          <w:p w:rsidR="00116989" w:rsidRPr="002F6CF4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992" w:type="dxa"/>
          </w:tcPr>
          <w:p w:rsidR="00116989" w:rsidRPr="002F6CF4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0" w:type="dxa"/>
          </w:tcPr>
          <w:p w:rsidR="00116989" w:rsidRPr="002F6CF4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095" w:type="dxa"/>
          </w:tcPr>
          <w:p w:rsidR="00116989" w:rsidRPr="002F6CF4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82" w:type="dxa"/>
          </w:tcPr>
          <w:p w:rsidR="00116989" w:rsidRPr="002F6CF4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41" w:type="dxa"/>
          </w:tcPr>
          <w:p w:rsidR="00116989" w:rsidRPr="002F6CF4" w:rsidRDefault="00116989" w:rsidP="00997BD5">
            <w:pPr>
              <w:bidi/>
              <w:spacing w:after="0"/>
              <w:jc w:val="center"/>
              <w:rPr>
                <w:rFonts w:ascii="IranNastaliq" w:hAnsi="IranNastaliq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</w:tbl>
    <w:p w:rsidR="000D76BC" w:rsidRDefault="000D76BC" w:rsidP="00FC0325">
      <w:pPr>
        <w:bidi/>
        <w:spacing w:after="0"/>
        <w:rPr>
          <w:rFonts w:ascii="IranNastaliq" w:hAnsi="IranNastaliq" w:cs="B Nazanin"/>
          <w:b/>
          <w:bCs/>
          <w:sz w:val="18"/>
          <w:szCs w:val="18"/>
          <w:rtl/>
          <w:lang w:bidi="fa-IR"/>
        </w:rPr>
      </w:pPr>
    </w:p>
    <w:sectPr w:rsidR="000D76BC" w:rsidSect="0046093B">
      <w:pgSz w:w="16839" w:h="11907" w:orient="landscape" w:code="9"/>
      <w:pgMar w:top="54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787C7B"/>
    <w:multiLevelType w:val="hybridMultilevel"/>
    <w:tmpl w:val="4F7A63AA"/>
    <w:lvl w:ilvl="0" w:tplc="8B940F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4FA"/>
    <w:rsid w:val="0000256D"/>
    <w:rsid w:val="00037161"/>
    <w:rsid w:val="00037274"/>
    <w:rsid w:val="00042523"/>
    <w:rsid w:val="00071400"/>
    <w:rsid w:val="00085E9D"/>
    <w:rsid w:val="000935E8"/>
    <w:rsid w:val="000A1F08"/>
    <w:rsid w:val="000B4FF0"/>
    <w:rsid w:val="000C7E3A"/>
    <w:rsid w:val="000D4FE0"/>
    <w:rsid w:val="000D7433"/>
    <w:rsid w:val="000D76BC"/>
    <w:rsid w:val="000E0486"/>
    <w:rsid w:val="000F1A09"/>
    <w:rsid w:val="000F6C16"/>
    <w:rsid w:val="00104D6B"/>
    <w:rsid w:val="0010693D"/>
    <w:rsid w:val="001073C5"/>
    <w:rsid w:val="00116989"/>
    <w:rsid w:val="0012689F"/>
    <w:rsid w:val="00140585"/>
    <w:rsid w:val="0014322D"/>
    <w:rsid w:val="00147F76"/>
    <w:rsid w:val="00147FDB"/>
    <w:rsid w:val="00167078"/>
    <w:rsid w:val="001837AC"/>
    <w:rsid w:val="00187BA2"/>
    <w:rsid w:val="001929C6"/>
    <w:rsid w:val="001B03C9"/>
    <w:rsid w:val="001E0B51"/>
    <w:rsid w:val="001E3BD6"/>
    <w:rsid w:val="001E532B"/>
    <w:rsid w:val="001F22B1"/>
    <w:rsid w:val="001F22EF"/>
    <w:rsid w:val="001F2E1F"/>
    <w:rsid w:val="001F4024"/>
    <w:rsid w:val="00203EF5"/>
    <w:rsid w:val="0020593F"/>
    <w:rsid w:val="00207429"/>
    <w:rsid w:val="0021019F"/>
    <w:rsid w:val="00227C9A"/>
    <w:rsid w:val="00230931"/>
    <w:rsid w:val="00236E3F"/>
    <w:rsid w:val="00271E09"/>
    <w:rsid w:val="002864FA"/>
    <w:rsid w:val="00296224"/>
    <w:rsid w:val="002A02A2"/>
    <w:rsid w:val="002A2BBF"/>
    <w:rsid w:val="002B74C4"/>
    <w:rsid w:val="002C32BD"/>
    <w:rsid w:val="002D6C6C"/>
    <w:rsid w:val="002D7E1A"/>
    <w:rsid w:val="002E038A"/>
    <w:rsid w:val="002F6CF4"/>
    <w:rsid w:val="002F78B2"/>
    <w:rsid w:val="002F7C05"/>
    <w:rsid w:val="00313B2C"/>
    <w:rsid w:val="00335398"/>
    <w:rsid w:val="00344DBF"/>
    <w:rsid w:val="00354B08"/>
    <w:rsid w:val="00364D4B"/>
    <w:rsid w:val="00380B0B"/>
    <w:rsid w:val="003A4329"/>
    <w:rsid w:val="003A755F"/>
    <w:rsid w:val="003B48FA"/>
    <w:rsid w:val="003B7510"/>
    <w:rsid w:val="003C7DFB"/>
    <w:rsid w:val="003E16E5"/>
    <w:rsid w:val="003E3550"/>
    <w:rsid w:val="003F4122"/>
    <w:rsid w:val="00414074"/>
    <w:rsid w:val="0041702C"/>
    <w:rsid w:val="004309D3"/>
    <w:rsid w:val="0046093B"/>
    <w:rsid w:val="00464F5C"/>
    <w:rsid w:val="00485973"/>
    <w:rsid w:val="004A26DB"/>
    <w:rsid w:val="004A4041"/>
    <w:rsid w:val="004B10CB"/>
    <w:rsid w:val="004B7830"/>
    <w:rsid w:val="004C1EE0"/>
    <w:rsid w:val="004C4CE9"/>
    <w:rsid w:val="004E60A8"/>
    <w:rsid w:val="00515461"/>
    <w:rsid w:val="005305E3"/>
    <w:rsid w:val="00550FF3"/>
    <w:rsid w:val="005656B3"/>
    <w:rsid w:val="00575564"/>
    <w:rsid w:val="005825C2"/>
    <w:rsid w:val="005829F6"/>
    <w:rsid w:val="005A382D"/>
    <w:rsid w:val="005B452D"/>
    <w:rsid w:val="005B79B5"/>
    <w:rsid w:val="005C058F"/>
    <w:rsid w:val="005C23BD"/>
    <w:rsid w:val="005F7FC3"/>
    <w:rsid w:val="00604871"/>
    <w:rsid w:val="00617668"/>
    <w:rsid w:val="0062348E"/>
    <w:rsid w:val="00635A89"/>
    <w:rsid w:val="006443E9"/>
    <w:rsid w:val="006544C5"/>
    <w:rsid w:val="00656EED"/>
    <w:rsid w:val="00662940"/>
    <w:rsid w:val="00684C48"/>
    <w:rsid w:val="00695375"/>
    <w:rsid w:val="006B0DC8"/>
    <w:rsid w:val="006C267D"/>
    <w:rsid w:val="006C7B85"/>
    <w:rsid w:val="006D1ACD"/>
    <w:rsid w:val="006E7EF5"/>
    <w:rsid w:val="006F7BE9"/>
    <w:rsid w:val="00700834"/>
    <w:rsid w:val="00710345"/>
    <w:rsid w:val="00713554"/>
    <w:rsid w:val="007335B6"/>
    <w:rsid w:val="00756DBF"/>
    <w:rsid w:val="00772165"/>
    <w:rsid w:val="00781278"/>
    <w:rsid w:val="00781E3B"/>
    <w:rsid w:val="00794C23"/>
    <w:rsid w:val="00795637"/>
    <w:rsid w:val="007A5292"/>
    <w:rsid w:val="007C328E"/>
    <w:rsid w:val="007C4AD6"/>
    <w:rsid w:val="007E13E8"/>
    <w:rsid w:val="007E183F"/>
    <w:rsid w:val="007E34F8"/>
    <w:rsid w:val="007E4D57"/>
    <w:rsid w:val="007F2BD7"/>
    <w:rsid w:val="007F32D4"/>
    <w:rsid w:val="007F56AD"/>
    <w:rsid w:val="008038D2"/>
    <w:rsid w:val="008212DD"/>
    <w:rsid w:val="008276D9"/>
    <w:rsid w:val="00837654"/>
    <w:rsid w:val="00843373"/>
    <w:rsid w:val="008553E3"/>
    <w:rsid w:val="00857051"/>
    <w:rsid w:val="00864303"/>
    <w:rsid w:val="00864682"/>
    <w:rsid w:val="00873797"/>
    <w:rsid w:val="00893AA8"/>
    <w:rsid w:val="00897031"/>
    <w:rsid w:val="008A1C18"/>
    <w:rsid w:val="008A3F32"/>
    <w:rsid w:val="008A7C61"/>
    <w:rsid w:val="008C7348"/>
    <w:rsid w:val="008E0CD2"/>
    <w:rsid w:val="008E2F47"/>
    <w:rsid w:val="008E3605"/>
    <w:rsid w:val="008E54C2"/>
    <w:rsid w:val="008F0C49"/>
    <w:rsid w:val="0090727D"/>
    <w:rsid w:val="00910C8F"/>
    <w:rsid w:val="009152BB"/>
    <w:rsid w:val="00922875"/>
    <w:rsid w:val="0094585C"/>
    <w:rsid w:val="00971C32"/>
    <w:rsid w:val="00976B26"/>
    <w:rsid w:val="00981D09"/>
    <w:rsid w:val="009920A3"/>
    <w:rsid w:val="00993925"/>
    <w:rsid w:val="00997BD5"/>
    <w:rsid w:val="009A6DA9"/>
    <w:rsid w:val="009B3B2D"/>
    <w:rsid w:val="009B5084"/>
    <w:rsid w:val="009B6670"/>
    <w:rsid w:val="009C1239"/>
    <w:rsid w:val="009C1CFF"/>
    <w:rsid w:val="009C7237"/>
    <w:rsid w:val="009C79C7"/>
    <w:rsid w:val="009E3CE0"/>
    <w:rsid w:val="009E6885"/>
    <w:rsid w:val="009F6510"/>
    <w:rsid w:val="00A10756"/>
    <w:rsid w:val="00A1104C"/>
    <w:rsid w:val="00A11DA5"/>
    <w:rsid w:val="00A25830"/>
    <w:rsid w:val="00A431EC"/>
    <w:rsid w:val="00A56AD8"/>
    <w:rsid w:val="00A74728"/>
    <w:rsid w:val="00A819F2"/>
    <w:rsid w:val="00A833A6"/>
    <w:rsid w:val="00A861F3"/>
    <w:rsid w:val="00AA426B"/>
    <w:rsid w:val="00AB101F"/>
    <w:rsid w:val="00AC5A5E"/>
    <w:rsid w:val="00AC6C41"/>
    <w:rsid w:val="00AD6830"/>
    <w:rsid w:val="00AE0766"/>
    <w:rsid w:val="00AE2A27"/>
    <w:rsid w:val="00AE3A02"/>
    <w:rsid w:val="00AE52F5"/>
    <w:rsid w:val="00AF1AA4"/>
    <w:rsid w:val="00B05CC2"/>
    <w:rsid w:val="00B11FC0"/>
    <w:rsid w:val="00B1347D"/>
    <w:rsid w:val="00B1384C"/>
    <w:rsid w:val="00B238F1"/>
    <w:rsid w:val="00B2697E"/>
    <w:rsid w:val="00B36856"/>
    <w:rsid w:val="00B46FB3"/>
    <w:rsid w:val="00B53324"/>
    <w:rsid w:val="00B5475F"/>
    <w:rsid w:val="00B643AA"/>
    <w:rsid w:val="00B743FC"/>
    <w:rsid w:val="00B808BD"/>
    <w:rsid w:val="00B92AE9"/>
    <w:rsid w:val="00B9310B"/>
    <w:rsid w:val="00BA6914"/>
    <w:rsid w:val="00BC0A5F"/>
    <w:rsid w:val="00BC7F15"/>
    <w:rsid w:val="00BD1507"/>
    <w:rsid w:val="00BD4785"/>
    <w:rsid w:val="00C035BC"/>
    <w:rsid w:val="00C117CE"/>
    <w:rsid w:val="00C23CC6"/>
    <w:rsid w:val="00C316B9"/>
    <w:rsid w:val="00C412B3"/>
    <w:rsid w:val="00C43BA2"/>
    <w:rsid w:val="00C441C8"/>
    <w:rsid w:val="00C52CC0"/>
    <w:rsid w:val="00C5431F"/>
    <w:rsid w:val="00C719CD"/>
    <w:rsid w:val="00C81FC4"/>
    <w:rsid w:val="00C8307F"/>
    <w:rsid w:val="00C91BAE"/>
    <w:rsid w:val="00C91CCB"/>
    <w:rsid w:val="00C9622B"/>
    <w:rsid w:val="00CA0972"/>
    <w:rsid w:val="00CA7D43"/>
    <w:rsid w:val="00CC3AE5"/>
    <w:rsid w:val="00CC456D"/>
    <w:rsid w:val="00CC5A59"/>
    <w:rsid w:val="00CE2974"/>
    <w:rsid w:val="00CF7B5F"/>
    <w:rsid w:val="00D01FCD"/>
    <w:rsid w:val="00D17D2D"/>
    <w:rsid w:val="00D315FA"/>
    <w:rsid w:val="00D41A5D"/>
    <w:rsid w:val="00D43D3A"/>
    <w:rsid w:val="00D573AC"/>
    <w:rsid w:val="00D67526"/>
    <w:rsid w:val="00D951E2"/>
    <w:rsid w:val="00DA10C8"/>
    <w:rsid w:val="00DC0FF9"/>
    <w:rsid w:val="00DC302A"/>
    <w:rsid w:val="00DD2243"/>
    <w:rsid w:val="00DD4AB7"/>
    <w:rsid w:val="00DD5410"/>
    <w:rsid w:val="00DD699C"/>
    <w:rsid w:val="00DF38B4"/>
    <w:rsid w:val="00DF4D7D"/>
    <w:rsid w:val="00E173FB"/>
    <w:rsid w:val="00E26D49"/>
    <w:rsid w:val="00E36145"/>
    <w:rsid w:val="00E366BA"/>
    <w:rsid w:val="00E608AC"/>
    <w:rsid w:val="00E75654"/>
    <w:rsid w:val="00E82A72"/>
    <w:rsid w:val="00E8607A"/>
    <w:rsid w:val="00EB6D0F"/>
    <w:rsid w:val="00ED0D77"/>
    <w:rsid w:val="00EE198A"/>
    <w:rsid w:val="00EF2607"/>
    <w:rsid w:val="00EF37C7"/>
    <w:rsid w:val="00EF51F1"/>
    <w:rsid w:val="00EF5A8A"/>
    <w:rsid w:val="00F03EAC"/>
    <w:rsid w:val="00F079F3"/>
    <w:rsid w:val="00F13BFE"/>
    <w:rsid w:val="00F3543E"/>
    <w:rsid w:val="00F46DCB"/>
    <w:rsid w:val="00F47471"/>
    <w:rsid w:val="00F5736E"/>
    <w:rsid w:val="00F8267F"/>
    <w:rsid w:val="00F82C2E"/>
    <w:rsid w:val="00F87242"/>
    <w:rsid w:val="00FA51DB"/>
    <w:rsid w:val="00FA5A64"/>
    <w:rsid w:val="00FB36F9"/>
    <w:rsid w:val="00FB3D2E"/>
    <w:rsid w:val="00FB4C8D"/>
    <w:rsid w:val="00FC0325"/>
    <w:rsid w:val="00FC2849"/>
    <w:rsid w:val="00FE7DA0"/>
    <w:rsid w:val="00FF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5F7E810F"/>
  <w15:chartTrackingRefBased/>
  <w15:docId w15:val="{9241D097-F2E6-4B06-8D70-3B6E76750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64F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864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B79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29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29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E05790-2FA1-4DE1-9DC5-093F8AAA7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Sazgar</dc:creator>
  <cp:keywords/>
  <dc:description/>
  <cp:lastModifiedBy>Windows User</cp:lastModifiedBy>
  <cp:revision>17</cp:revision>
  <cp:lastPrinted>2023-09-12T08:51:00Z</cp:lastPrinted>
  <dcterms:created xsi:type="dcterms:W3CDTF">2023-09-10T10:24:00Z</dcterms:created>
  <dcterms:modified xsi:type="dcterms:W3CDTF">2023-09-12T10:53:00Z</dcterms:modified>
</cp:coreProperties>
</file>